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932C" w14:textId="77777777" w:rsidR="004142E6" w:rsidRPr="00842E20" w:rsidRDefault="004142E6" w:rsidP="00F96212">
      <w:pPr>
        <w:widowControl w:val="0"/>
        <w:autoSpaceDE w:val="0"/>
        <w:autoSpaceDN w:val="0"/>
        <w:spacing w:after="0" w:line="240" w:lineRule="auto"/>
        <w:ind w:right="23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bidi="tr-TR"/>
        </w:rPr>
      </w:pPr>
      <w:r w:rsidRPr="00842E2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bidi="tr-TR"/>
        </w:rPr>
        <w:t>T.C.</w:t>
      </w:r>
    </w:p>
    <w:p w14:paraId="41CFCB69" w14:textId="77777777" w:rsidR="004142E6" w:rsidRPr="00842E20" w:rsidRDefault="004142E6" w:rsidP="00F96212">
      <w:pPr>
        <w:widowControl w:val="0"/>
        <w:autoSpaceDE w:val="0"/>
        <w:autoSpaceDN w:val="0"/>
        <w:spacing w:after="0" w:line="240" w:lineRule="auto"/>
        <w:ind w:right="23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bidi="tr-TR"/>
        </w:rPr>
      </w:pPr>
      <w:r w:rsidRPr="00842E2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bidi="tr-TR"/>
        </w:rPr>
        <w:t>BANDIRMA ONYEDİ EYLÜL ÜNİVERSİTESİ</w:t>
      </w:r>
    </w:p>
    <w:p w14:paraId="5BBB5F79" w14:textId="77777777" w:rsidR="004142E6" w:rsidRPr="00842E20" w:rsidRDefault="004142E6" w:rsidP="00F96212">
      <w:pPr>
        <w:widowControl w:val="0"/>
        <w:autoSpaceDE w:val="0"/>
        <w:autoSpaceDN w:val="0"/>
        <w:spacing w:after="0" w:line="240" w:lineRule="auto"/>
        <w:ind w:right="23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bidi="tr-TR"/>
        </w:rPr>
      </w:pPr>
      <w:r w:rsidRPr="00842E2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bidi="tr-TR"/>
        </w:rPr>
        <w:t>SAĞLIK BİLİMLERİ FAKÜLTESİ</w:t>
      </w:r>
    </w:p>
    <w:p w14:paraId="3E4A871D" w14:textId="77777777" w:rsidR="004142E6" w:rsidRPr="00842E20" w:rsidRDefault="004142E6" w:rsidP="00F96212">
      <w:pPr>
        <w:widowControl w:val="0"/>
        <w:autoSpaceDE w:val="0"/>
        <w:autoSpaceDN w:val="0"/>
        <w:spacing w:after="0" w:line="240" w:lineRule="auto"/>
        <w:ind w:right="238"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bidi="tr-TR"/>
        </w:rPr>
      </w:pPr>
      <w:r w:rsidRPr="00842E20">
        <w:rPr>
          <w:rFonts w:ascii="Times New Roman" w:eastAsia="Times New Roman" w:hAnsi="Times New Roman" w:cs="Times New Roman"/>
          <w:b/>
          <w:sz w:val="24"/>
          <w:szCs w:val="24"/>
          <w:u w:val="thick"/>
          <w:lang w:bidi="tr-TR"/>
        </w:rPr>
        <w:t>BESLENME VE DİYETETİK BÖLÜMÜ KOMİSYONLARI</w:t>
      </w:r>
    </w:p>
    <w:p w14:paraId="4C2E3B6D" w14:textId="77777777" w:rsidR="00F96212" w:rsidRPr="00842E20" w:rsidRDefault="00F96212" w:rsidP="00F962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u w:val="thick"/>
          <w:lang w:bidi="tr-TR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96212" w:rsidRPr="00842E20" w14:paraId="12DBB98E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A0E9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40EBDC18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33674934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1C702A7B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161A7B51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>BÖLÜM KALİTE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829C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Koordinatörü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Hande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ÖNGÜN YILMAZ </w:t>
            </w:r>
          </w:p>
          <w:p w14:paraId="7AA02E96" w14:textId="085773E9" w:rsidR="009F547F" w:rsidRPr="00842E20" w:rsidRDefault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>Koordinatör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>Hacı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>Ömer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sz w:val="20"/>
                <w:lang w:eastAsia="en-US" w:bidi="tr-TR"/>
              </w:rPr>
              <w:t xml:space="preserve"> YILMAZ</w:t>
            </w:r>
          </w:p>
          <w:p w14:paraId="3BF08831" w14:textId="2831D77C" w:rsidR="00F96212" w:rsidRPr="00842E20" w:rsidRDefault="001A1FF0" w:rsidP="00842E2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Yasemin ERGÜL</w:t>
            </w:r>
          </w:p>
          <w:p w14:paraId="15A58D0E" w14:textId="77777777" w:rsidR="00F96212" w:rsidRPr="00842E20" w:rsidRDefault="002039A3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</w:t>
            </w:r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Öğr.Üyesi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Ramazan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Mert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ATAN</w:t>
            </w:r>
          </w:p>
          <w:p w14:paraId="0E6EC503" w14:textId="275CDC32" w:rsidR="00F96212" w:rsidRPr="00842E20" w:rsidRDefault="00A66253">
            <w:pPr>
              <w:spacing w:after="0" w:line="240" w:lineRule="auto"/>
              <w:ind w:left="-254"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</w:t>
            </w:r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3078212A" w14:textId="3ECEFA15" w:rsidR="009F547F" w:rsidRPr="00842E20" w:rsidRDefault="009F547F">
            <w:pPr>
              <w:spacing w:after="0" w:line="240" w:lineRule="auto"/>
              <w:ind w:left="-254"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4A88B9BD" w14:textId="118DB418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r w:rsidR="00623486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Muhammed ARBAY</w:t>
            </w:r>
          </w:p>
          <w:p w14:paraId="4C92F470" w14:textId="77777777" w:rsidR="00F96212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="00623486">
              <w:rPr>
                <w:rFonts w:ascii="Times New Roman" w:eastAsia="Times New Roman" w:hAnsi="Times New Roman" w:cs="Times New Roman"/>
                <w:lang w:eastAsia="en-US" w:bidi="tr-TR"/>
              </w:rPr>
              <w:t>Berkay</w:t>
            </w:r>
            <w:proofErr w:type="spellEnd"/>
            <w:r w:rsidR="00623486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ÖZAVCI</w:t>
            </w:r>
          </w:p>
          <w:p w14:paraId="7A4A6398" w14:textId="661EDC81" w:rsidR="00623486" w:rsidRPr="00842E20" w:rsidRDefault="00623486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Hicret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KARTAL</w:t>
            </w:r>
          </w:p>
        </w:tc>
      </w:tr>
      <w:tr w:rsidR="00B96EDD" w:rsidRPr="00842E20" w14:paraId="1CB53CEA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810" w14:textId="36D25BE8" w:rsidR="00B96EDD" w:rsidRPr="00842E20" w:rsidRDefault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  <w:r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>ÖĞRENCİ KALİTE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41D" w14:textId="4865F8B8" w:rsidR="00B96EDD" w:rsidRPr="00842E20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Muhammed ARBAY</w:t>
            </w:r>
          </w:p>
          <w:p w14:paraId="3D4FC76C" w14:textId="0B037E51" w:rsidR="00B96EDD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Berkay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ÖZAVCI</w:t>
            </w:r>
          </w:p>
          <w:p w14:paraId="44CDE9C8" w14:textId="6EA2634B" w:rsidR="00B96EDD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Hicret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KARTAL</w:t>
            </w:r>
          </w:p>
          <w:p w14:paraId="66C82B74" w14:textId="056CA56E" w:rsidR="00B96EDD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B96EDD">
              <w:rPr>
                <w:rFonts w:ascii="Times New Roman" w:eastAsia="Times New Roman" w:hAnsi="Times New Roman" w:cs="Times New Roman"/>
                <w:lang w:eastAsia="en-US" w:bidi="tr-TR"/>
              </w:rPr>
              <w:t>Yaren</w:t>
            </w:r>
            <w:proofErr w:type="spellEnd"/>
            <w:r w:rsidRPr="00B96EDD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B96EDD">
              <w:rPr>
                <w:rFonts w:ascii="Times New Roman" w:eastAsia="Times New Roman" w:hAnsi="Times New Roman" w:cs="Times New Roman"/>
                <w:lang w:eastAsia="en-US" w:bidi="tr-TR"/>
              </w:rPr>
              <w:t>Çise</w:t>
            </w:r>
            <w:proofErr w:type="spellEnd"/>
            <w:r w:rsidRPr="00B96EDD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US" w:bidi="tr-TR"/>
              </w:rPr>
              <w:t>ÖZTİRYAKİ</w:t>
            </w:r>
          </w:p>
          <w:p w14:paraId="7C1E4FEA" w14:textId="298836A6" w:rsidR="00B96EDD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İkranur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IRMAK</w:t>
            </w:r>
          </w:p>
          <w:p w14:paraId="701CD21B" w14:textId="51CE33B4" w:rsidR="00B96EDD" w:rsidRPr="00842E20" w:rsidRDefault="00B96EDD" w:rsidP="00B96EDD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</w:p>
        </w:tc>
      </w:tr>
      <w:tr w:rsidR="00F96212" w:rsidRPr="00842E20" w14:paraId="4652E8AF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F77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0EABA886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UYGULAMALI EĞİTİMLER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CA4F" w14:textId="255CCBB3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</w:t>
            </w:r>
            <w:r w:rsidR="00A66253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.</w:t>
            </w:r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Sedat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ARSLAN</w:t>
            </w:r>
          </w:p>
          <w:p w14:paraId="73FF6439" w14:textId="29A6050E" w:rsidR="009F547F" w:rsidRPr="00842E20" w:rsidRDefault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: Dr.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Öğr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R.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ATAN</w:t>
            </w:r>
          </w:p>
          <w:p w14:paraId="2D9E555B" w14:textId="3E417F8B" w:rsidR="001A1FF0" w:rsidRPr="00842E20" w:rsidRDefault="001A1FF0" w:rsidP="001A1FF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6A9A2A4A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Kevser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TARI SELÇUK</w:t>
            </w:r>
          </w:p>
          <w:p w14:paraId="375540CF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. Özlem PERSİL ÖZKAN</w:t>
            </w:r>
          </w:p>
          <w:p w14:paraId="5CA41C90" w14:textId="0C0F5F90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60FDA75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Cemre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ERSOY</w:t>
            </w:r>
          </w:p>
          <w:p w14:paraId="7E09501A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Zeynep ALSAR</w:t>
            </w:r>
          </w:p>
        </w:tc>
      </w:tr>
      <w:tr w:rsidR="00F96212" w:rsidRPr="00842E20" w14:paraId="34DDDEFD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97F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4B9D2ADE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678258B1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ÖLÇME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 DEĞERLENDİRME KOMİSYONU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7A89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. Özlem PERSİL ÖZKAN</w:t>
            </w:r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</w:t>
            </w:r>
          </w:p>
          <w:p w14:paraId="7E169363" w14:textId="77777777" w:rsidR="00F96212" w:rsidRPr="00842E20" w:rsidRDefault="00A66253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Kevser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TARI SELÇUK </w:t>
            </w:r>
          </w:p>
          <w:p w14:paraId="432130F4" w14:textId="77777777" w:rsidR="00F96212" w:rsidRPr="00842E20" w:rsidRDefault="00A66253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Sedat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ARSLAN</w:t>
            </w:r>
          </w:p>
          <w:p w14:paraId="6B5FE15F" w14:textId="77777777" w:rsidR="00F96212" w:rsidRPr="00842E20" w:rsidRDefault="00A66253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Hande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ÖNGÜN YILMAZ</w:t>
            </w:r>
          </w:p>
          <w:p w14:paraId="5855E67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58902A66" w14:textId="61852D6E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4D2CC581" w14:textId="072111FD" w:rsidR="009F547F" w:rsidRPr="00842E20" w:rsidRDefault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2DB763FF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Elif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YURTTAŞ</w:t>
            </w:r>
          </w:p>
          <w:p w14:paraId="6F83F86A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Sıla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ÖZCAN</w:t>
            </w:r>
          </w:p>
        </w:tc>
      </w:tr>
      <w:tr w:rsidR="00F96212" w:rsidRPr="00842E20" w14:paraId="47E163FB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59B7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743E9818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ARŞİVLEME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 DÖKÜMANTASYON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6A4D" w14:textId="27648582" w:rsidR="001A1FF0" w:rsidRPr="00AA31AD" w:rsidRDefault="001A1FF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</w:pPr>
            <w:proofErr w:type="spellStart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:</w:t>
            </w:r>
            <w:r w:rsidRPr="00AA31AD"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  <w:t xml:space="preserve"> </w:t>
            </w:r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Dr. </w:t>
            </w:r>
            <w:proofErr w:type="spellStart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Öğr</w:t>
            </w:r>
            <w:proofErr w:type="spellEnd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Üyesi</w:t>
            </w:r>
            <w:proofErr w:type="spellEnd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R. </w:t>
            </w:r>
            <w:proofErr w:type="spellStart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Mert</w:t>
            </w:r>
            <w:proofErr w:type="spellEnd"/>
            <w:r w:rsidRPr="00AA31AD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ATAN</w:t>
            </w:r>
          </w:p>
          <w:p w14:paraId="5385BB5A" w14:textId="182BC005" w:rsidR="00F96212" w:rsidRPr="00842E20" w:rsidRDefault="00A66253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7925E7E0" w14:textId="77777777" w:rsidR="009F547F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4C7157AB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Muhammed ARBAY</w:t>
            </w:r>
          </w:p>
          <w:p w14:paraId="333D0B2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Asım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Mete GÜNALAN</w:t>
            </w:r>
          </w:p>
        </w:tc>
      </w:tr>
      <w:tr w:rsidR="00F96212" w:rsidRPr="00842E20" w14:paraId="30386059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7059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2D73C9D8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 xml:space="preserve">EĞİTİM-ÖĞRETİM DEĞERLENDİRME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 xml:space="preserve"> İYİLEŞTİRME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3032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. Özlem PERSİL ÖZKAN</w:t>
            </w:r>
          </w:p>
          <w:p w14:paraId="512CC801" w14:textId="2B19D490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Hande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ÖNGÜN YILMAZ</w:t>
            </w:r>
          </w:p>
          <w:p w14:paraId="18FC5E26" w14:textId="593B5C5F" w:rsidR="001A1FF0" w:rsidRPr="00842E20" w:rsidRDefault="001A1FF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Dr.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Hacı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Ömer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YILMAZ</w:t>
            </w:r>
          </w:p>
          <w:p w14:paraId="5F6552A8" w14:textId="77777777" w:rsidR="00F96212" w:rsidRPr="00842E20" w:rsidRDefault="00A81BD4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</w:t>
            </w:r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Öğr.Üyesi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Ramazan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Mert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ATAN</w:t>
            </w:r>
          </w:p>
          <w:p w14:paraId="6FC1BB29" w14:textId="77777777" w:rsidR="009F547F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02FBFE8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Levin MUTLU</w:t>
            </w:r>
          </w:p>
          <w:p w14:paraId="185FD9EF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Dilara YÜZGEÇ</w:t>
            </w:r>
          </w:p>
        </w:tc>
      </w:tr>
      <w:tr w:rsidR="00F96212" w:rsidRPr="00842E20" w14:paraId="704743DA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B7D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6EC0DD59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BOLOGNA KOMİSYONU</w:t>
            </w:r>
          </w:p>
          <w:p w14:paraId="77F891BF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3451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Hacı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Ömer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YILMAZ</w:t>
            </w:r>
          </w:p>
          <w:p w14:paraId="076FB882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</w:t>
            </w:r>
            <w:r w:rsidR="00A81BD4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Öğr.Üyesi</w:t>
            </w:r>
            <w:proofErr w:type="spellEnd"/>
            <w:r w:rsidR="00A81BD4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Ramazan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ATAN</w:t>
            </w:r>
          </w:p>
          <w:p w14:paraId="56169ABE" w14:textId="7635FA05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2712B780" w14:textId="77777777" w:rsidR="009F547F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3C3B53A0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Bahar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KOCAKOÇ</w:t>
            </w:r>
          </w:p>
          <w:p w14:paraId="4B03EA7B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Zehra SERBEST</w:t>
            </w:r>
          </w:p>
        </w:tc>
      </w:tr>
      <w:tr w:rsidR="00F96212" w:rsidRPr="00842E20" w14:paraId="26DEABA9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3DC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</w:pPr>
          </w:p>
          <w:p w14:paraId="01522DE5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t xml:space="preserve">MUAFİYET VE DERS </w:t>
            </w:r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lastRenderedPageBreak/>
              <w:t>İNTİBAK İŞLERİ KOMİSYONU</w:t>
            </w:r>
          </w:p>
          <w:p w14:paraId="48B75E1E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7A0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lastRenderedPageBreak/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. Özlem PERSİL ÖZKAN</w:t>
            </w:r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</w:t>
            </w:r>
          </w:p>
          <w:p w14:paraId="1D2FDDF2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6771E9C9" w14:textId="14166B4A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lastRenderedPageBreak/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25172048" w14:textId="77777777" w:rsidR="009F547F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1822C0C7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Fırat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Efe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ÖNDER</w:t>
            </w:r>
          </w:p>
          <w:p w14:paraId="1F14CF85" w14:textId="77777777" w:rsidR="00F96212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Aleyna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EKİNCİ</w:t>
            </w:r>
          </w:p>
          <w:p w14:paraId="084A5655" w14:textId="5E91EBED" w:rsidR="00736C9F" w:rsidRPr="00842E20" w:rsidRDefault="00736C9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</w:p>
        </w:tc>
      </w:tr>
      <w:tr w:rsidR="00F96212" w:rsidRPr="00842E20" w14:paraId="78C5E2EE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F63" w14:textId="77777777" w:rsidR="00F96212" w:rsidRPr="00842E20" w:rsidRDefault="00F96212">
            <w:pPr>
              <w:spacing w:after="0" w:line="240" w:lineRule="auto"/>
              <w:ind w:left="576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u w:val="thick"/>
                <w:lang w:eastAsia="en-US" w:bidi="tr-TR"/>
              </w:rPr>
              <w:lastRenderedPageBreak/>
              <w:t>KURUM İÇİ VE KURUMLAR ARASI GEÇİŞ DEĞERLENDİRME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BD43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. Özlem PERSİL ÖZKAN</w:t>
            </w:r>
            <w:r w:rsidRPr="00842E20">
              <w:rPr>
                <w:rFonts w:ascii="Times New Roman" w:eastAsia="Times New Roman" w:hAnsi="Times New Roman" w:cs="Times New Roman"/>
                <w:b/>
                <w:lang w:eastAsia="en-US" w:bidi="tr-TR"/>
              </w:rPr>
              <w:t xml:space="preserve"> </w:t>
            </w:r>
          </w:p>
          <w:p w14:paraId="13037415" w14:textId="44EB7506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361436C4" w14:textId="77777777" w:rsidR="001A1FF0" w:rsidRPr="00842E20" w:rsidRDefault="001A1FF0" w:rsidP="001A1FF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128F8B96" w14:textId="77777777" w:rsidR="009F547F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2F97F993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Muhammed ARBAY</w:t>
            </w:r>
          </w:p>
          <w:p w14:paraId="744E3EA3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Şeyma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ERYILDIRIM</w:t>
            </w:r>
          </w:p>
        </w:tc>
      </w:tr>
      <w:tr w:rsidR="00F96212" w:rsidRPr="00842E20" w14:paraId="08F5FC19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E11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3D4B8AE3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ERASMUS PROGRAMI</w:t>
            </w:r>
          </w:p>
          <w:p w14:paraId="161BF1D8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BAF8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Koordinatörü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Sedat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ARSLAN</w:t>
            </w:r>
            <w:r w:rsidRPr="00842E20"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  <w:t xml:space="preserve"> </w:t>
            </w:r>
          </w:p>
          <w:p w14:paraId="10B7B5FE" w14:textId="0DE47D5C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="009F547F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9F547F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="009F547F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72CD923C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Gizem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Zehra AKTAŞ</w:t>
            </w:r>
          </w:p>
          <w:p w14:paraId="536FF424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Dilara YÜZGEÇ</w:t>
            </w:r>
          </w:p>
        </w:tc>
      </w:tr>
      <w:tr w:rsidR="00F96212" w:rsidRPr="00842E20" w14:paraId="4C581861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796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082B31A7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FARABİ DEĞİŞİM PROGRAMI</w:t>
            </w:r>
          </w:p>
          <w:p w14:paraId="7C1C8651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6D34" w14:textId="1B2485B1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Koordinatörü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Kevser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TARI SELÇUK</w:t>
            </w:r>
            <w:r w:rsidRPr="00842E20"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E716F5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="00E716F5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078B350B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Tuğçe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GÜÇLÜ</w:t>
            </w:r>
          </w:p>
          <w:p w14:paraId="027E8F9C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Nursena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KARAHAN</w:t>
            </w:r>
          </w:p>
        </w:tc>
      </w:tr>
      <w:tr w:rsidR="00F96212" w:rsidRPr="00842E20" w14:paraId="519F0F9C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0BB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6AD67190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MEVLANA DEĞİŞİM PROGRAMI</w:t>
            </w:r>
          </w:p>
          <w:p w14:paraId="3FCF9647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EA1A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Koordinatörü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Doç.Dr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Hande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Öngün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YILMAZ</w:t>
            </w:r>
            <w:r w:rsidRPr="00842E20">
              <w:rPr>
                <w:rFonts w:ascii="Times New Roman" w:eastAsia="Times New Roman" w:hAnsi="Times New Roman" w:cs="Times New Roman"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Koordinatör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3255A5C9" w14:textId="66A0B83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="00E716F5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="00E716F5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1AC5EEA8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Fırat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Efe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ÖNDER</w:t>
            </w:r>
          </w:p>
          <w:p w14:paraId="36616651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Tuba AKCAN</w:t>
            </w:r>
          </w:p>
        </w:tc>
      </w:tr>
      <w:tr w:rsidR="00F96212" w:rsidRPr="00842E20" w14:paraId="20424A77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9DF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0EB596ED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MEZUN TAKİP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 İLETİŞİM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BFB0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Yasemin ERGÜL</w:t>
            </w:r>
          </w:p>
          <w:p w14:paraId="2BA5A89E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</w:t>
            </w:r>
            <w:r w:rsidR="00C14BA7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Ramazan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ATAN </w:t>
            </w:r>
          </w:p>
          <w:p w14:paraId="2F637CE7" w14:textId="77777777" w:rsidR="000A7F60" w:rsidRPr="00842E20" w:rsidRDefault="000A7F60" w:rsidP="000A7F6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4A89EAD8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Asım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Mete GÜNALAN</w:t>
            </w:r>
          </w:p>
          <w:p w14:paraId="28034387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Sude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Yaren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BULUT</w:t>
            </w:r>
          </w:p>
        </w:tc>
      </w:tr>
      <w:tr w:rsidR="00F96212" w:rsidRPr="00842E20" w14:paraId="3DD2A277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8874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7C92A014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WEB SAYFASI DÜZENLEME KOMİSYONU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2C95" w14:textId="22DC9A27" w:rsidR="00F96212" w:rsidRPr="00842E20" w:rsidRDefault="005E0F36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="00EF1B08" w:rsidRPr="00842E20">
              <w:rPr>
                <w:rFonts w:ascii="Times New Roman" w:eastAsia="Times New Roman" w:hAnsi="Times New Roman" w:cs="Times New Roman"/>
                <w:b/>
                <w:color w:val="FF0000"/>
                <w:lang w:val="tr-TR" w:eastAsia="en-US" w:bidi="tr-TR"/>
              </w:rPr>
              <w:t>Dr.Öğr.Üyesi</w:t>
            </w:r>
            <w:proofErr w:type="spellEnd"/>
            <w:r w:rsidR="00EF1B08" w:rsidRPr="00842E20">
              <w:rPr>
                <w:rFonts w:ascii="Times New Roman" w:eastAsia="Times New Roman" w:hAnsi="Times New Roman" w:cs="Times New Roman"/>
                <w:b/>
                <w:color w:val="FF0000"/>
                <w:lang w:val="tr-TR" w:eastAsia="en-US" w:bidi="tr-TR"/>
              </w:rPr>
              <w:t xml:space="preserve"> </w:t>
            </w:r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Ramazan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Mert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ATAN</w:t>
            </w:r>
          </w:p>
          <w:p w14:paraId="158CFCB4" w14:textId="27EAB128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5CC7403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Dilan KARAMIK</w:t>
            </w:r>
          </w:p>
          <w:p w14:paraId="62F721A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AÇIKGÖZ</w:t>
            </w:r>
          </w:p>
        </w:tc>
      </w:tr>
      <w:tr w:rsidR="00F96212" w:rsidRPr="00842E20" w14:paraId="491E4687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BCE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6B2D8019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MADDİ HATA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 İTİRAZ KOMİSYONU</w:t>
            </w:r>
          </w:p>
          <w:p w14:paraId="4B983F5C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8510" w14:textId="3453E2A3" w:rsidR="00F96212" w:rsidRPr="00842E20" w:rsidRDefault="005E0F36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="00EF1B08" w:rsidRPr="00842E20">
              <w:rPr>
                <w:rFonts w:ascii="Times New Roman" w:eastAsia="Times New Roman" w:hAnsi="Times New Roman" w:cs="Times New Roman"/>
                <w:b/>
                <w:color w:val="FF0000"/>
                <w:lang w:val="tr-TR" w:eastAsia="en-US" w:bidi="tr-TR"/>
              </w:rPr>
              <w:t>Doç.Dr</w:t>
            </w:r>
            <w:proofErr w:type="spellEnd"/>
            <w:r w:rsidR="00EF1B08" w:rsidRPr="00842E20">
              <w:rPr>
                <w:rFonts w:ascii="Times New Roman" w:eastAsia="Times New Roman" w:hAnsi="Times New Roman" w:cs="Times New Roman"/>
                <w:b/>
                <w:color w:val="FF0000"/>
                <w:lang w:val="tr-TR" w:eastAsia="en-US" w:bidi="tr-TR"/>
              </w:rPr>
              <w:t xml:space="preserve">. </w:t>
            </w:r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Özlem PERSİL ÖZKAN</w:t>
            </w:r>
          </w:p>
          <w:p w14:paraId="29D48C15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Yasemin ERGÜL</w:t>
            </w:r>
          </w:p>
          <w:p w14:paraId="5A0ED03A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05572FAB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Muhammed ARBAY</w:t>
            </w:r>
          </w:p>
          <w:p w14:paraId="7CCC6A7D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Asım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Mete GÜNALAN</w:t>
            </w:r>
          </w:p>
        </w:tc>
      </w:tr>
      <w:tr w:rsidR="00F96212" w:rsidRPr="00842E20" w14:paraId="5F548FE9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9278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5DF3CEDF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MUAYENE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ve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 xml:space="preserve"> KABUL KOMİSYONU</w:t>
            </w:r>
          </w:p>
          <w:p w14:paraId="6D543393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CE4C" w14:textId="5BF8C3DC" w:rsidR="001A1FF0" w:rsidRPr="00842E20" w:rsidRDefault="001A1FF0" w:rsidP="001A1FF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Ramazan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ATAN</w:t>
            </w:r>
          </w:p>
          <w:p w14:paraId="33648F2D" w14:textId="77777777" w:rsidR="000A7F60" w:rsidRPr="00842E20" w:rsidRDefault="000A7F60" w:rsidP="000A7F6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  <w:p w14:paraId="7C619071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45EF27F3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Muhammed ARBAY</w:t>
            </w:r>
          </w:p>
          <w:p w14:paraId="02DC7A82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Asım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Mete GÜNALAN</w:t>
            </w:r>
          </w:p>
        </w:tc>
      </w:tr>
      <w:tr w:rsidR="00F96212" w:rsidRPr="00842E20" w14:paraId="45A6A3D7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0D0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  <w:p w14:paraId="0E548D03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BURS KOMİSYONU</w:t>
            </w:r>
          </w:p>
          <w:p w14:paraId="5CB27093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1FE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Başkan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Hacı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Ömer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YILMAZ</w:t>
            </w:r>
          </w:p>
          <w:p w14:paraId="1E9AAC88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="00EF1B08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Dr.Öğr.Üyesi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Ramazan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ATAN</w:t>
            </w:r>
          </w:p>
          <w:p w14:paraId="7D807F75" w14:textId="5C974FDA" w:rsidR="000A7F60" w:rsidRPr="00842E20" w:rsidRDefault="000A7F60" w:rsidP="000A7F60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</w:tc>
      </w:tr>
      <w:tr w:rsidR="00F96212" w:rsidRPr="00842E20" w14:paraId="5938DC47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E28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ÖĞRENCİ TOPLULUĞU SORUMLUSU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035" w14:textId="77777777" w:rsidR="00F96212" w:rsidRPr="00842E20" w:rsidRDefault="0072039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Topluluk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Sorumlusu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</w:t>
            </w:r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Öğr.Üyesi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Ramazan </w:t>
            </w:r>
            <w:proofErr w:type="spellStart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Mert</w:t>
            </w:r>
            <w:proofErr w:type="spellEnd"/>
            <w:r w:rsidR="00F96212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ATAN</w:t>
            </w:r>
          </w:p>
          <w:p w14:paraId="6D02ECA0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Sorumlu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Kezban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ŞAHİN</w:t>
            </w:r>
          </w:p>
          <w:p w14:paraId="243C9B35" w14:textId="4F8B0553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="00DA745B">
              <w:rPr>
                <w:rFonts w:ascii="Times New Roman" w:eastAsia="Times New Roman" w:hAnsi="Times New Roman" w:cs="Times New Roman"/>
                <w:lang w:eastAsia="en-US" w:bidi="tr-TR"/>
              </w:rPr>
              <w:t>Berkay</w:t>
            </w:r>
            <w:proofErr w:type="spellEnd"/>
            <w:r w:rsidR="00DA745B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ÖZAVCI</w:t>
            </w:r>
          </w:p>
          <w:p w14:paraId="08C7F4A7" w14:textId="0D2456EA" w:rsidR="00F96212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Bölüm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Öğrencisi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="00DA745B"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Asım</w:t>
            </w:r>
            <w:proofErr w:type="spellEnd"/>
            <w:r w:rsidR="00DA745B"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Mete GÜNALAN</w:t>
            </w:r>
          </w:p>
          <w:p w14:paraId="441AF514" w14:textId="102C08AA" w:rsidR="00DA745B" w:rsidRPr="00842E20" w:rsidRDefault="00DA745B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Üye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 w:bidi="tr-TR"/>
              </w:rPr>
              <w:t>Sıla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ÖZCAN</w:t>
            </w:r>
          </w:p>
        </w:tc>
      </w:tr>
      <w:tr w:rsidR="00F96212" w:rsidRPr="00842E20" w14:paraId="709D612E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6BBA" w14:textId="77777777" w:rsidR="00F96212" w:rsidRPr="00842E20" w:rsidRDefault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UZAKTAN EĞİTİM SORUMLUSU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B9E8" w14:textId="0FC71B58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U.E.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Sorumlu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="000A7F60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Araş.Gör</w:t>
            </w:r>
            <w:proofErr w:type="spellEnd"/>
            <w:r w:rsidR="000A7F60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. </w:t>
            </w:r>
            <w:proofErr w:type="spellStart"/>
            <w:r w:rsidR="000A7F60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Kezban</w:t>
            </w:r>
            <w:proofErr w:type="spellEnd"/>
            <w:r w:rsidR="000A7F60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ŞAHİN</w:t>
            </w:r>
          </w:p>
          <w:p w14:paraId="6694AC28" w14:textId="50BA2543" w:rsidR="00F96212" w:rsidRPr="00842E20" w:rsidRDefault="009F547F" w:rsidP="009F547F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Sorumlu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Araş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Buket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GÖNEN</w:t>
            </w:r>
          </w:p>
        </w:tc>
      </w:tr>
      <w:tr w:rsidR="00F96212" w14:paraId="5CCEAF3E" w14:textId="77777777" w:rsidTr="00A1312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1C11" w14:textId="77777777" w:rsidR="00F96212" w:rsidRPr="00842E20" w:rsidRDefault="00F96212" w:rsidP="00F96212">
            <w:pPr>
              <w:spacing w:after="0" w:line="24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bCs/>
                <w:u w:val="thick" w:color="000000"/>
                <w:lang w:eastAsia="en-US" w:bidi="tr-TR"/>
              </w:rPr>
              <w:t>LABORATUVAR SORUMLUSU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9D7" w14:textId="77777777" w:rsidR="00F96212" w:rsidRPr="00842E20" w:rsidRDefault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</w:pPr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Lab.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Sorumlusu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Dr.</w:t>
            </w:r>
            <w:r w:rsidR="00A81BD4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Öğr.Üyesi</w:t>
            </w:r>
            <w:proofErr w:type="spellEnd"/>
            <w:r w:rsidR="00A81BD4"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</w:t>
            </w:r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Ramazan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>Mert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b/>
                <w:color w:val="FF0000"/>
                <w:lang w:eastAsia="en-US" w:bidi="tr-TR"/>
              </w:rPr>
              <w:t xml:space="preserve"> ATAN</w:t>
            </w:r>
          </w:p>
          <w:p w14:paraId="25738C00" w14:textId="3FC2F710" w:rsidR="00F96212" w:rsidRPr="00F96212" w:rsidRDefault="00F96212" w:rsidP="00F96212">
            <w:pPr>
              <w:spacing w:after="0" w:line="240" w:lineRule="auto"/>
              <w:ind w:right="238"/>
              <w:jc w:val="center"/>
              <w:rPr>
                <w:rFonts w:ascii="Times New Roman" w:eastAsia="Times New Roman" w:hAnsi="Times New Roman" w:cs="Times New Roman"/>
                <w:lang w:eastAsia="en-US" w:bidi="tr-TR"/>
              </w:rPr>
            </w:pP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Sorumlu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>Yardımcısı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lang w:eastAsia="en-US" w:bidi="tr-TR"/>
              </w:rPr>
              <w:t xml:space="preserve">: </w:t>
            </w:r>
            <w:proofErr w:type="spellStart"/>
            <w:r w:rsidRPr="00842E20">
              <w:rPr>
                <w:rFonts w:ascii="Times New Roman" w:eastAsia="Times New Roman" w:hAnsi="Times New Roman" w:cs="Times New Roman"/>
                <w:color w:val="000000"/>
                <w:lang w:eastAsia="en-US" w:bidi="tr-TR"/>
              </w:rPr>
              <w:t>Araş.Gör</w:t>
            </w:r>
            <w:proofErr w:type="spellEnd"/>
            <w:r w:rsidRPr="00842E20">
              <w:rPr>
                <w:rFonts w:ascii="Times New Roman" w:eastAsia="Times New Roman" w:hAnsi="Times New Roman" w:cs="Times New Roman"/>
                <w:color w:val="000000"/>
                <w:lang w:eastAsia="en-US" w:bidi="tr-TR"/>
              </w:rPr>
              <w:t xml:space="preserve">. </w:t>
            </w:r>
            <w:proofErr w:type="spellStart"/>
            <w:r w:rsidR="00EF717B" w:rsidRPr="00842E20">
              <w:rPr>
                <w:rFonts w:ascii="Times New Roman" w:eastAsia="Times New Roman" w:hAnsi="Times New Roman" w:cs="Times New Roman"/>
                <w:color w:val="000000"/>
                <w:lang w:eastAsia="en-US" w:bidi="tr-TR"/>
              </w:rPr>
              <w:t>Buket</w:t>
            </w:r>
            <w:proofErr w:type="spellEnd"/>
            <w:r w:rsidR="00EF717B" w:rsidRPr="00842E20">
              <w:rPr>
                <w:rFonts w:ascii="Times New Roman" w:eastAsia="Times New Roman" w:hAnsi="Times New Roman" w:cs="Times New Roman"/>
                <w:color w:val="000000"/>
                <w:lang w:eastAsia="en-US" w:bidi="tr-TR"/>
              </w:rPr>
              <w:t xml:space="preserve"> GÖNEN</w:t>
            </w:r>
          </w:p>
        </w:tc>
      </w:tr>
    </w:tbl>
    <w:p w14:paraId="0025D62A" w14:textId="77777777" w:rsidR="00613060" w:rsidRDefault="00613060" w:rsidP="00A13127"/>
    <w:sectPr w:rsidR="00613060" w:rsidSect="00B96EDD">
      <w:pgSz w:w="11906" w:h="16838"/>
      <w:pgMar w:top="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2B5"/>
    <w:rsid w:val="00027B80"/>
    <w:rsid w:val="000A7F60"/>
    <w:rsid w:val="001A1FF0"/>
    <w:rsid w:val="002039A3"/>
    <w:rsid w:val="004142E6"/>
    <w:rsid w:val="005E0F36"/>
    <w:rsid w:val="00613060"/>
    <w:rsid w:val="00623486"/>
    <w:rsid w:val="0072039F"/>
    <w:rsid w:val="0072048C"/>
    <w:rsid w:val="0073448A"/>
    <w:rsid w:val="00736C9F"/>
    <w:rsid w:val="00774613"/>
    <w:rsid w:val="00842E20"/>
    <w:rsid w:val="00923850"/>
    <w:rsid w:val="009F547F"/>
    <w:rsid w:val="00A0782A"/>
    <w:rsid w:val="00A13127"/>
    <w:rsid w:val="00A66253"/>
    <w:rsid w:val="00A81BD4"/>
    <w:rsid w:val="00AA31AD"/>
    <w:rsid w:val="00B96EDD"/>
    <w:rsid w:val="00C14BA7"/>
    <w:rsid w:val="00D922B5"/>
    <w:rsid w:val="00DA745B"/>
    <w:rsid w:val="00E716F5"/>
    <w:rsid w:val="00ED5A19"/>
    <w:rsid w:val="00EF1B08"/>
    <w:rsid w:val="00EF717B"/>
    <w:rsid w:val="00F132BB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402EF4"/>
  <w15:chartTrackingRefBased/>
  <w15:docId w15:val="{62E20D0D-3246-4F4C-9DCF-30922E14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2E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unhideWhenUsed/>
    <w:rsid w:val="004142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1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621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45">
    <w:name w:val="45"/>
    <w:basedOn w:val="NormalTablo"/>
    <w:rsid w:val="00F96212"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standardContextua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GÜNŞEN</dc:creator>
  <cp:keywords/>
  <dc:description/>
  <cp:lastModifiedBy>Microsoft Office User</cp:lastModifiedBy>
  <cp:revision>5</cp:revision>
  <dcterms:created xsi:type="dcterms:W3CDTF">2025-02-12T12:15:00Z</dcterms:created>
  <dcterms:modified xsi:type="dcterms:W3CDTF">2025-10-17T11:26:00Z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c79c205187c10d18678103d081f48634ab99e18554614e0c604a809dd3377b56</vt:lpwstr>
  </property>
</Properties>
</file>